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B3475" w14:textId="536C712C" w:rsidR="00781F9E" w:rsidRDefault="00B90A73" w:rsidP="00887539">
      <w:pPr>
        <w:jc w:val="center"/>
        <w:rPr>
          <w:b/>
          <w:sz w:val="32"/>
          <w:szCs w:val="32"/>
        </w:rPr>
      </w:pPr>
      <w:r w:rsidRPr="002A48C3">
        <w:rPr>
          <w:b/>
          <w:sz w:val="32"/>
          <w:szCs w:val="32"/>
        </w:rPr>
        <w:t xml:space="preserve">JÕHVI </w:t>
      </w:r>
      <w:r w:rsidR="00887539" w:rsidRPr="002A48C3">
        <w:rPr>
          <w:b/>
          <w:sz w:val="32"/>
          <w:szCs w:val="32"/>
        </w:rPr>
        <w:t>KERGEJÕUSTIKUÕHTU</w:t>
      </w:r>
      <w:r w:rsidR="00BC0AD2" w:rsidRPr="002A48C3">
        <w:rPr>
          <w:b/>
          <w:sz w:val="32"/>
          <w:szCs w:val="32"/>
        </w:rPr>
        <w:t xml:space="preserve"> 202</w:t>
      </w:r>
      <w:r w:rsidR="002A48C3">
        <w:rPr>
          <w:b/>
          <w:sz w:val="32"/>
          <w:szCs w:val="32"/>
        </w:rPr>
        <w:t>5</w:t>
      </w:r>
    </w:p>
    <w:p w14:paraId="205FC611" w14:textId="39C14F00" w:rsidR="00801CE8" w:rsidRPr="00781F9E" w:rsidRDefault="00801CE8" w:rsidP="00781F9E">
      <w:pPr>
        <w:jc w:val="center"/>
        <w:rPr>
          <w:b/>
          <w:sz w:val="32"/>
          <w:szCs w:val="32"/>
        </w:rPr>
      </w:pPr>
      <w:r w:rsidRPr="002A48C3">
        <w:rPr>
          <w:b/>
          <w:i/>
          <w:iCs/>
          <w:sz w:val="32"/>
          <w:szCs w:val="32"/>
        </w:rPr>
        <w:t>H</w:t>
      </w:r>
      <w:r w:rsidR="00BC0AD2" w:rsidRPr="002A48C3">
        <w:rPr>
          <w:b/>
          <w:i/>
          <w:iCs/>
          <w:sz w:val="32"/>
          <w:szCs w:val="32"/>
        </w:rPr>
        <w:t>eino Lipu mälestusvõistlused</w:t>
      </w:r>
    </w:p>
    <w:p w14:paraId="556D6534" w14:textId="77777777" w:rsidR="00781F9E" w:rsidRDefault="00781F9E" w:rsidP="00887539">
      <w:pPr>
        <w:jc w:val="center"/>
        <w:rPr>
          <w:bCs/>
          <w:sz w:val="32"/>
          <w:szCs w:val="32"/>
        </w:rPr>
      </w:pPr>
    </w:p>
    <w:p w14:paraId="3C744BF8" w14:textId="48007AA2" w:rsidR="008E5839" w:rsidRPr="002A48C3" w:rsidRDefault="00B90A73" w:rsidP="00781F9E">
      <w:pPr>
        <w:rPr>
          <w:bCs/>
          <w:sz w:val="32"/>
          <w:szCs w:val="32"/>
        </w:rPr>
      </w:pPr>
      <w:r w:rsidRPr="002A48C3">
        <w:rPr>
          <w:bCs/>
          <w:sz w:val="32"/>
          <w:szCs w:val="32"/>
        </w:rPr>
        <w:t>AJAKAVA</w:t>
      </w:r>
    </w:p>
    <w:p w14:paraId="2697CEA9" w14:textId="77777777" w:rsidR="00B90A73" w:rsidRPr="002A48C3" w:rsidRDefault="00B90A73">
      <w:pPr>
        <w:rPr>
          <w:b/>
          <w:sz w:val="32"/>
          <w:szCs w:val="32"/>
        </w:rPr>
      </w:pPr>
    </w:p>
    <w:p w14:paraId="28DFDDD9" w14:textId="1996083B" w:rsidR="00B90A73" w:rsidRPr="002A48C3" w:rsidRDefault="00814E5B">
      <w:pPr>
        <w:rPr>
          <w:b/>
          <w:sz w:val="32"/>
          <w:szCs w:val="32"/>
        </w:rPr>
      </w:pPr>
      <w:r w:rsidRPr="002A48C3">
        <w:rPr>
          <w:b/>
          <w:sz w:val="32"/>
          <w:szCs w:val="32"/>
        </w:rPr>
        <w:t>2</w:t>
      </w:r>
      <w:r w:rsidR="002A48C3">
        <w:rPr>
          <w:b/>
          <w:sz w:val="32"/>
          <w:szCs w:val="32"/>
        </w:rPr>
        <w:t>1</w:t>
      </w:r>
      <w:r w:rsidR="00B90A73" w:rsidRPr="002A48C3">
        <w:rPr>
          <w:b/>
          <w:sz w:val="32"/>
          <w:szCs w:val="32"/>
        </w:rPr>
        <w:t xml:space="preserve">. </w:t>
      </w:r>
      <w:r w:rsidR="002A48C3">
        <w:rPr>
          <w:b/>
          <w:sz w:val="32"/>
          <w:szCs w:val="32"/>
        </w:rPr>
        <w:t>juuni</w:t>
      </w:r>
      <w:r w:rsidR="00781F9E">
        <w:rPr>
          <w:b/>
          <w:sz w:val="32"/>
          <w:szCs w:val="32"/>
        </w:rPr>
        <w:t xml:space="preserve"> 2025, Heino Lipu staadionil</w:t>
      </w:r>
    </w:p>
    <w:p w14:paraId="2F4E8701" w14:textId="77777777" w:rsidR="00B90A73" w:rsidRPr="002A48C3" w:rsidRDefault="00B90A73">
      <w:pPr>
        <w:rPr>
          <w:sz w:val="32"/>
          <w:szCs w:val="32"/>
        </w:rPr>
      </w:pPr>
    </w:p>
    <w:p w14:paraId="3224A4E7" w14:textId="2E73EC30" w:rsidR="00D66A4D" w:rsidRDefault="00D66A4D" w:rsidP="00D66A4D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4</w:t>
      </w:r>
      <w:r w:rsidRPr="002A48C3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00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>Kõrgushüpe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>Tüdrukud</w:t>
      </w:r>
    </w:p>
    <w:p w14:paraId="6E0790F1" w14:textId="77A6E0EF" w:rsidR="00862236" w:rsidRDefault="00862236" w:rsidP="00D66A4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14.15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Kaugushüpe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Poisid</w:t>
      </w:r>
    </w:p>
    <w:p w14:paraId="4CB2FEE6" w14:textId="4B532686" w:rsidR="000F3908" w:rsidRDefault="000F3908" w:rsidP="000F3908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14.30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>Vasaraheide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>Naised</w:t>
      </w:r>
    </w:p>
    <w:p w14:paraId="236D3B8F" w14:textId="3A4F1CA0" w:rsidR="000F3908" w:rsidRDefault="000F3908" w:rsidP="00D66A4D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15.30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Kaugushüpe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Tüdrukud</w:t>
      </w:r>
    </w:p>
    <w:p w14:paraId="3181ECD0" w14:textId="031D935D" w:rsidR="000F3908" w:rsidRDefault="000F3908" w:rsidP="000F3908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16.00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>Vasaraheide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>Mehed</w:t>
      </w:r>
    </w:p>
    <w:p w14:paraId="2C7BBA4C" w14:textId="5B8D6B55" w:rsidR="00862236" w:rsidRDefault="000F3908" w:rsidP="00D66A4D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6</w:t>
      </w:r>
      <w:r w:rsidRPr="002A48C3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1</w:t>
      </w:r>
      <w:r w:rsidRPr="002A48C3">
        <w:rPr>
          <w:color w:val="000000" w:themeColor="text1"/>
          <w:sz w:val="28"/>
          <w:szCs w:val="28"/>
        </w:rPr>
        <w:t>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>100m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>Poisid</w:t>
      </w:r>
    </w:p>
    <w:p w14:paraId="35182C0C" w14:textId="4BF65B19" w:rsidR="00340CD2" w:rsidRPr="002A48C3" w:rsidRDefault="00340CD2" w:rsidP="00340CD2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</w:t>
      </w:r>
      <w:r>
        <w:rPr>
          <w:color w:val="000000" w:themeColor="text1"/>
          <w:sz w:val="28"/>
          <w:szCs w:val="28"/>
        </w:rPr>
        <w:t>6</w:t>
      </w:r>
      <w:r w:rsidRPr="002A48C3">
        <w:rPr>
          <w:color w:val="000000" w:themeColor="text1"/>
          <w:sz w:val="28"/>
          <w:szCs w:val="28"/>
        </w:rPr>
        <w:t>.</w:t>
      </w:r>
      <w:r w:rsidR="000F3908">
        <w:rPr>
          <w:color w:val="000000" w:themeColor="text1"/>
          <w:sz w:val="28"/>
          <w:szCs w:val="28"/>
        </w:rPr>
        <w:t>3</w:t>
      </w:r>
      <w:r w:rsidRPr="002A48C3">
        <w:rPr>
          <w:color w:val="000000" w:themeColor="text1"/>
          <w:sz w:val="28"/>
          <w:szCs w:val="28"/>
        </w:rPr>
        <w:t>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>100m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>Tüdrukud</w:t>
      </w:r>
    </w:p>
    <w:p w14:paraId="7645105F" w14:textId="094D2AAB" w:rsidR="000D370A" w:rsidRPr="000D370A" w:rsidRDefault="000D370A" w:rsidP="000D370A">
      <w:pPr>
        <w:ind w:left="1416" w:hanging="1416"/>
        <w:rPr>
          <w:b/>
          <w:i/>
          <w:iCs/>
          <w:color w:val="000000" w:themeColor="text1"/>
          <w:sz w:val="28"/>
          <w:szCs w:val="28"/>
        </w:rPr>
      </w:pPr>
      <w:r w:rsidRPr="002A48C3">
        <w:rPr>
          <w:b/>
          <w:i/>
          <w:iCs/>
          <w:color w:val="000000" w:themeColor="text1"/>
          <w:sz w:val="28"/>
          <w:szCs w:val="28"/>
        </w:rPr>
        <w:t>1</w:t>
      </w:r>
      <w:r>
        <w:rPr>
          <w:b/>
          <w:i/>
          <w:iCs/>
          <w:color w:val="000000" w:themeColor="text1"/>
          <w:sz w:val="28"/>
          <w:szCs w:val="28"/>
        </w:rPr>
        <w:t>7</w:t>
      </w:r>
      <w:r w:rsidRPr="002A48C3">
        <w:rPr>
          <w:b/>
          <w:i/>
          <w:iCs/>
          <w:color w:val="000000" w:themeColor="text1"/>
          <w:sz w:val="28"/>
          <w:szCs w:val="28"/>
        </w:rPr>
        <w:t xml:space="preserve">.00 </w:t>
      </w:r>
      <w:r w:rsidRPr="002A48C3">
        <w:rPr>
          <w:b/>
          <w:i/>
          <w:iCs/>
          <w:color w:val="000000" w:themeColor="text1"/>
          <w:sz w:val="28"/>
          <w:szCs w:val="28"/>
        </w:rPr>
        <w:tab/>
        <w:t>Võistluste avatseremoonia</w:t>
      </w:r>
    </w:p>
    <w:p w14:paraId="520C3C3F" w14:textId="543839D1" w:rsidR="000D370A" w:rsidRPr="000D370A" w:rsidRDefault="000D370A" w:rsidP="00AC4D10">
      <w:pPr>
        <w:rPr>
          <w:color w:val="000000" w:themeColor="text1"/>
          <w:sz w:val="28"/>
          <w:szCs w:val="28"/>
        </w:rPr>
      </w:pPr>
      <w:r w:rsidRPr="000D370A">
        <w:rPr>
          <w:color w:val="000000" w:themeColor="text1"/>
          <w:sz w:val="28"/>
          <w:szCs w:val="28"/>
        </w:rPr>
        <w:t>17.1</w:t>
      </w:r>
      <w:r>
        <w:rPr>
          <w:color w:val="000000" w:themeColor="text1"/>
          <w:sz w:val="28"/>
          <w:szCs w:val="28"/>
        </w:rPr>
        <w:t>5</w:t>
      </w:r>
      <w:r w:rsidRPr="000D370A">
        <w:rPr>
          <w:color w:val="000000" w:themeColor="text1"/>
          <w:sz w:val="28"/>
          <w:szCs w:val="28"/>
        </w:rPr>
        <w:tab/>
      </w:r>
      <w:r w:rsidRPr="000D370A">
        <w:rPr>
          <w:color w:val="000000" w:themeColor="text1"/>
          <w:sz w:val="28"/>
          <w:szCs w:val="28"/>
        </w:rPr>
        <w:tab/>
        <w:t>Kõrgushüpe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0D370A">
        <w:rPr>
          <w:color w:val="000000" w:themeColor="text1"/>
          <w:sz w:val="28"/>
          <w:szCs w:val="28"/>
        </w:rPr>
        <w:t>Naised</w:t>
      </w:r>
    </w:p>
    <w:p w14:paraId="4F81DCAE" w14:textId="3158D64F" w:rsidR="000D370A" w:rsidRDefault="000D370A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17.20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Kaugushüpe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Mehed</w:t>
      </w:r>
    </w:p>
    <w:p w14:paraId="4427B872" w14:textId="191796EA" w:rsidR="000D370A" w:rsidRDefault="000D370A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17.25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100m eeljooksud</w:t>
      </w:r>
      <w:r w:rsidR="0091266E">
        <w:rPr>
          <w:color w:val="000000" w:themeColor="text1"/>
          <w:sz w:val="28"/>
          <w:szCs w:val="28"/>
        </w:rPr>
        <w:t xml:space="preserve"> </w:t>
      </w:r>
      <w:r w:rsidR="00781F9E">
        <w:rPr>
          <w:color w:val="000000" w:themeColor="text1"/>
          <w:sz w:val="28"/>
          <w:szCs w:val="28"/>
        </w:rPr>
        <w:t>Naised</w:t>
      </w:r>
    </w:p>
    <w:p w14:paraId="31C80A13" w14:textId="1CA30064" w:rsidR="002A48C3" w:rsidRDefault="002A48C3" w:rsidP="00AC4D10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17.30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>Odavise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>Naised</w:t>
      </w:r>
    </w:p>
    <w:p w14:paraId="34BB9424" w14:textId="63F2BAB6" w:rsidR="000D370A" w:rsidRDefault="000D370A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17.40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100m eeljooksud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Mehed</w:t>
      </w:r>
    </w:p>
    <w:p w14:paraId="3D4D6438" w14:textId="4493AC4D" w:rsidR="00340CD2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18.00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 xml:space="preserve">100m </w:t>
      </w:r>
      <w:r>
        <w:rPr>
          <w:color w:val="000000" w:themeColor="text1"/>
          <w:sz w:val="28"/>
          <w:szCs w:val="28"/>
        </w:rPr>
        <w:tab/>
        <w:t>T 62-64</w:t>
      </w:r>
      <w:r w:rsidR="00A805AF">
        <w:rPr>
          <w:color w:val="000000" w:themeColor="text1"/>
          <w:sz w:val="28"/>
          <w:szCs w:val="28"/>
        </w:rPr>
        <w:t xml:space="preserve"> </w:t>
      </w:r>
      <w:r w:rsidR="00A805AF" w:rsidRPr="00A805AF">
        <w:rPr>
          <w:color w:val="000000" w:themeColor="text1"/>
          <w:szCs w:val="24"/>
        </w:rPr>
        <w:t>(parasportlaste võistlusklass)</w:t>
      </w:r>
    </w:p>
    <w:p w14:paraId="35C567B1" w14:textId="6432E869" w:rsidR="00340CD2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18.15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800m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Naised</w:t>
      </w:r>
    </w:p>
    <w:p w14:paraId="0CEF965A" w14:textId="0E31C45B" w:rsidR="00340CD2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18.25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800m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Mehed</w:t>
      </w:r>
    </w:p>
    <w:p w14:paraId="5FD75ED4" w14:textId="7E231A12" w:rsidR="003F7F42" w:rsidRDefault="003F7F42" w:rsidP="003F7F42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18.30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Kuulitõuge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Mehed</w:t>
      </w:r>
    </w:p>
    <w:p w14:paraId="6CE8D505" w14:textId="1F9CCCAB" w:rsidR="00340CD2" w:rsidRPr="00340CD2" w:rsidRDefault="00340CD2" w:rsidP="00AC4D10">
      <w:pPr>
        <w:rPr>
          <w:color w:val="000000" w:themeColor="text1"/>
          <w:sz w:val="28"/>
          <w:szCs w:val="28"/>
        </w:rPr>
      </w:pPr>
      <w:r w:rsidRPr="00340CD2">
        <w:rPr>
          <w:color w:val="000000" w:themeColor="text1"/>
          <w:sz w:val="28"/>
          <w:szCs w:val="28"/>
        </w:rPr>
        <w:t>18.45</w:t>
      </w:r>
      <w:r w:rsidRPr="00340CD2">
        <w:rPr>
          <w:color w:val="000000" w:themeColor="text1"/>
          <w:sz w:val="28"/>
          <w:szCs w:val="28"/>
        </w:rPr>
        <w:tab/>
      </w:r>
      <w:r w:rsidRPr="00340CD2">
        <w:rPr>
          <w:color w:val="000000" w:themeColor="text1"/>
          <w:sz w:val="28"/>
          <w:szCs w:val="28"/>
        </w:rPr>
        <w:tab/>
        <w:t>60m tõkkejooks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340CD2">
        <w:rPr>
          <w:color w:val="000000" w:themeColor="text1"/>
          <w:sz w:val="28"/>
          <w:szCs w:val="28"/>
        </w:rPr>
        <w:t>Naised</w:t>
      </w:r>
    </w:p>
    <w:p w14:paraId="49EBFB0E" w14:textId="707FF26C" w:rsidR="002A48C3" w:rsidRPr="002A48C3" w:rsidRDefault="002A48C3" w:rsidP="00AC4D10">
      <w:pPr>
        <w:rPr>
          <w:color w:val="000000" w:themeColor="text1"/>
          <w:sz w:val="28"/>
          <w:szCs w:val="28"/>
        </w:rPr>
      </w:pPr>
      <w:r w:rsidRPr="002A48C3">
        <w:rPr>
          <w:color w:val="000000" w:themeColor="text1"/>
          <w:sz w:val="28"/>
          <w:szCs w:val="28"/>
        </w:rPr>
        <w:t>19.00</w:t>
      </w:r>
      <w:r w:rsidRPr="002A48C3">
        <w:rPr>
          <w:color w:val="000000" w:themeColor="text1"/>
          <w:sz w:val="28"/>
          <w:szCs w:val="28"/>
        </w:rPr>
        <w:tab/>
      </w:r>
      <w:r w:rsidRPr="002A48C3">
        <w:rPr>
          <w:color w:val="000000" w:themeColor="text1"/>
          <w:sz w:val="28"/>
          <w:szCs w:val="28"/>
        </w:rPr>
        <w:tab/>
        <w:t>Kettaheide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2A48C3">
        <w:rPr>
          <w:color w:val="000000" w:themeColor="text1"/>
          <w:sz w:val="28"/>
          <w:szCs w:val="28"/>
        </w:rPr>
        <w:t>Mehed</w:t>
      </w:r>
    </w:p>
    <w:p w14:paraId="3B40F8DA" w14:textId="22800779" w:rsidR="000D370A" w:rsidRDefault="000D370A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19.05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Kaugushüpe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Naised</w:t>
      </w:r>
    </w:p>
    <w:p w14:paraId="3BEF57B0" w14:textId="60233707" w:rsidR="000D370A" w:rsidRDefault="000D370A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19.10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Kõrgushüpe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Mehed</w:t>
      </w:r>
    </w:p>
    <w:p w14:paraId="4ADFFE5F" w14:textId="5BF78412" w:rsidR="00340CD2" w:rsidRDefault="00340CD2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19.15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400m</w:t>
      </w:r>
      <w:r>
        <w:rPr>
          <w:color w:val="000000" w:themeColor="text1"/>
          <w:sz w:val="28"/>
          <w:szCs w:val="28"/>
        </w:rPr>
        <w:tab/>
        <w:t>T 62-64</w:t>
      </w:r>
      <w:r w:rsidR="00A805AF">
        <w:rPr>
          <w:color w:val="000000" w:themeColor="text1"/>
          <w:sz w:val="28"/>
          <w:szCs w:val="28"/>
        </w:rPr>
        <w:t xml:space="preserve"> </w:t>
      </w:r>
      <w:r w:rsidR="00A805AF" w:rsidRPr="00A805AF">
        <w:rPr>
          <w:color w:val="000000" w:themeColor="text1"/>
          <w:szCs w:val="24"/>
        </w:rPr>
        <w:t>(parasportlaste võistlusklass)</w:t>
      </w:r>
    </w:p>
    <w:p w14:paraId="7070F60D" w14:textId="5876DB34" w:rsidR="005B2B59" w:rsidRDefault="005B2B59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19.25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3000m</w:t>
      </w:r>
      <w:r w:rsidR="00781F9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Mehed</w:t>
      </w:r>
    </w:p>
    <w:p w14:paraId="1790DD9A" w14:textId="03200331" w:rsidR="00340CD2" w:rsidRDefault="00340CD2" w:rsidP="000D370A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</w:t>
      </w:r>
      <w:r w:rsidR="003F7F42">
        <w:rPr>
          <w:color w:val="000000" w:themeColor="text1"/>
          <w:sz w:val="28"/>
          <w:szCs w:val="28"/>
        </w:rPr>
        <w:t>4</w:t>
      </w:r>
      <w:r w:rsidR="005B2B59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100m finaal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Naised</w:t>
      </w:r>
    </w:p>
    <w:p w14:paraId="386CC527" w14:textId="3EC24AD0" w:rsidR="002A48C3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19.</w:t>
      </w:r>
      <w:r w:rsidR="003F7F42">
        <w:rPr>
          <w:color w:val="000000" w:themeColor="text1"/>
          <w:sz w:val="28"/>
          <w:szCs w:val="28"/>
        </w:rPr>
        <w:t>5</w:t>
      </w:r>
      <w:r w:rsidR="005B2B59">
        <w:rPr>
          <w:color w:val="000000" w:themeColor="text1"/>
          <w:sz w:val="28"/>
          <w:szCs w:val="28"/>
        </w:rPr>
        <w:t>5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100m finaal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Mehed</w:t>
      </w:r>
    </w:p>
    <w:p w14:paraId="5AFE218B" w14:textId="6E683EB6" w:rsidR="00340CD2" w:rsidRDefault="00340CD2" w:rsidP="00AC4D10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20.</w:t>
      </w:r>
      <w:r w:rsidR="005B2B59">
        <w:rPr>
          <w:color w:val="000000" w:themeColor="text1"/>
          <w:sz w:val="28"/>
          <w:szCs w:val="28"/>
        </w:rPr>
        <w:t>10</w:t>
      </w:r>
      <w:r>
        <w:rPr>
          <w:color w:val="000000" w:themeColor="text1"/>
          <w:sz w:val="28"/>
          <w:szCs w:val="28"/>
        </w:rPr>
        <w:tab/>
      </w:r>
      <w:r>
        <w:rPr>
          <w:color w:val="000000" w:themeColor="text1"/>
          <w:sz w:val="28"/>
          <w:szCs w:val="28"/>
        </w:rPr>
        <w:tab/>
        <w:t>110m tõkkejooks</w:t>
      </w:r>
      <w:r w:rsidR="0091266E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Mehed</w:t>
      </w:r>
    </w:p>
    <w:p w14:paraId="6B0D828B" w14:textId="4FF09AB9" w:rsidR="00B90A73" w:rsidRPr="00781F9E" w:rsidRDefault="00340CD2" w:rsidP="004E0B96">
      <w:pPr>
        <w:rPr>
          <w:color w:val="000000" w:themeColor="text1"/>
          <w:sz w:val="28"/>
          <w:szCs w:val="28"/>
        </w:rPr>
      </w:pPr>
      <w:r w:rsidRPr="00340CD2">
        <w:rPr>
          <w:color w:val="000000" w:themeColor="text1"/>
          <w:sz w:val="28"/>
          <w:szCs w:val="28"/>
        </w:rPr>
        <w:t>20.</w:t>
      </w:r>
      <w:r w:rsidR="003F7F42">
        <w:rPr>
          <w:color w:val="000000" w:themeColor="text1"/>
          <w:sz w:val="28"/>
          <w:szCs w:val="28"/>
        </w:rPr>
        <w:t>2</w:t>
      </w:r>
      <w:r w:rsidR="005B2B59">
        <w:rPr>
          <w:color w:val="000000" w:themeColor="text1"/>
          <w:sz w:val="28"/>
          <w:szCs w:val="28"/>
        </w:rPr>
        <w:t>5</w:t>
      </w:r>
      <w:r w:rsidRPr="00340CD2">
        <w:rPr>
          <w:color w:val="000000" w:themeColor="text1"/>
          <w:sz w:val="28"/>
          <w:szCs w:val="28"/>
        </w:rPr>
        <w:tab/>
      </w:r>
      <w:r w:rsidRPr="00340CD2">
        <w:rPr>
          <w:color w:val="000000" w:themeColor="text1"/>
          <w:sz w:val="28"/>
          <w:szCs w:val="28"/>
        </w:rPr>
        <w:tab/>
        <w:t>100m tõkkejooks</w:t>
      </w:r>
      <w:r w:rsidR="0091266E">
        <w:rPr>
          <w:color w:val="000000" w:themeColor="text1"/>
          <w:sz w:val="28"/>
          <w:szCs w:val="28"/>
        </w:rPr>
        <w:t xml:space="preserve"> </w:t>
      </w:r>
      <w:r w:rsidRPr="00340CD2">
        <w:rPr>
          <w:color w:val="000000" w:themeColor="text1"/>
          <w:sz w:val="28"/>
          <w:szCs w:val="28"/>
        </w:rPr>
        <w:t>Naised</w:t>
      </w:r>
    </w:p>
    <w:sectPr w:rsidR="00B90A73" w:rsidRPr="00781F9E">
      <w:headerReference w:type="default" r:id="rId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7C8628" w14:textId="77777777" w:rsidR="001A12D7" w:rsidRDefault="001A12D7" w:rsidP="00822C7E">
      <w:r>
        <w:separator/>
      </w:r>
    </w:p>
  </w:endnote>
  <w:endnote w:type="continuationSeparator" w:id="0">
    <w:p w14:paraId="797F7099" w14:textId="77777777" w:rsidR="001A12D7" w:rsidRDefault="001A12D7" w:rsidP="00822C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7C133C" w14:textId="77777777" w:rsidR="001A12D7" w:rsidRDefault="001A12D7" w:rsidP="00822C7E">
      <w:r>
        <w:separator/>
      </w:r>
    </w:p>
  </w:footnote>
  <w:footnote w:type="continuationSeparator" w:id="0">
    <w:p w14:paraId="39D71244" w14:textId="77777777" w:rsidR="001A12D7" w:rsidRDefault="001A12D7" w:rsidP="00822C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FA651" w14:textId="3840A343" w:rsidR="00822C7E" w:rsidRPr="00822C7E" w:rsidRDefault="00822C7E" w:rsidP="00822C7E">
    <w:pPr>
      <w:jc w:val="right"/>
      <w:rPr>
        <w:rFonts w:eastAsia="Times New Roman" w:cs="Times New Roman"/>
        <w:szCs w:val="24"/>
        <w:lang w:eastAsia="en-GB"/>
      </w:rPr>
    </w:pPr>
    <w:r w:rsidRPr="00822C7E">
      <w:rPr>
        <w:rFonts w:eastAsia="Times New Roman" w:cs="Times New Roman"/>
        <w:szCs w:val="24"/>
        <w:lang w:eastAsia="en-GB"/>
      </w:rPr>
      <w:fldChar w:fldCharType="begin"/>
    </w:r>
    <w:r w:rsidRPr="00822C7E">
      <w:rPr>
        <w:rFonts w:eastAsia="Times New Roman" w:cs="Times New Roman"/>
        <w:szCs w:val="24"/>
        <w:lang w:eastAsia="en-GB"/>
      </w:rPr>
      <w:instrText xml:space="preserve"> INCLUDEPICTURE "https://www.corkcitysports.ie/wp-content/uploads/2022/03/World_Athletics_Continental_Tour_Bronze_Core_Full_Colour_LightBG_CMYK.jpg" \* MERGEFORMATINET </w:instrText>
    </w:r>
    <w:r w:rsidRPr="00822C7E">
      <w:rPr>
        <w:rFonts w:eastAsia="Times New Roman" w:cs="Times New Roman"/>
        <w:szCs w:val="24"/>
        <w:lang w:eastAsia="en-GB"/>
      </w:rPr>
      <w:fldChar w:fldCharType="separate"/>
    </w:r>
    <w:r w:rsidRPr="00822C7E">
      <w:rPr>
        <w:rFonts w:eastAsia="Times New Roman" w:cs="Times New Roman"/>
        <w:noProof/>
        <w:szCs w:val="24"/>
        <w:lang w:eastAsia="et-EE"/>
      </w:rPr>
      <w:drawing>
        <wp:inline distT="0" distB="0" distL="0" distR="0" wp14:anchorId="01C0A752" wp14:editId="7EFD823F">
          <wp:extent cx="857630" cy="489341"/>
          <wp:effectExtent l="0" t="0" r="0" b="6350"/>
          <wp:docPr id="1" name="Picture 1" descr="Cork City Sports 2022 Is A World Athletics Continental Tour Event | Cork  City Spor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k City Sports 2022 Is A World Athletics Continental Tour Event | Cork  City Sport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6533" cy="5001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2C7E">
      <w:rPr>
        <w:rFonts w:eastAsia="Times New Roman" w:cs="Times New Roman"/>
        <w:szCs w:val="24"/>
        <w:lang w:eastAsia="en-GB"/>
      </w:rPr>
      <w:fldChar w:fldCharType="end"/>
    </w:r>
  </w:p>
  <w:p w14:paraId="272CA468" w14:textId="77777777" w:rsidR="00822C7E" w:rsidRDefault="00822C7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A73"/>
    <w:rsid w:val="00052158"/>
    <w:rsid w:val="000870AD"/>
    <w:rsid w:val="000C1B1C"/>
    <w:rsid w:val="000D3585"/>
    <w:rsid w:val="000D370A"/>
    <w:rsid w:val="000F3908"/>
    <w:rsid w:val="00197377"/>
    <w:rsid w:val="001A12D7"/>
    <w:rsid w:val="001E34F4"/>
    <w:rsid w:val="001E5EBC"/>
    <w:rsid w:val="001E6AB2"/>
    <w:rsid w:val="0021263F"/>
    <w:rsid w:val="00237F5B"/>
    <w:rsid w:val="00255BD9"/>
    <w:rsid w:val="002863F5"/>
    <w:rsid w:val="002A48C3"/>
    <w:rsid w:val="002B59C2"/>
    <w:rsid w:val="002C41C4"/>
    <w:rsid w:val="002E69B0"/>
    <w:rsid w:val="00340CD2"/>
    <w:rsid w:val="00392DCA"/>
    <w:rsid w:val="003D3125"/>
    <w:rsid w:val="003E0281"/>
    <w:rsid w:val="003F7F42"/>
    <w:rsid w:val="00450EC1"/>
    <w:rsid w:val="00453CB3"/>
    <w:rsid w:val="004548AB"/>
    <w:rsid w:val="00466420"/>
    <w:rsid w:val="00490FEB"/>
    <w:rsid w:val="004963F5"/>
    <w:rsid w:val="004E0B96"/>
    <w:rsid w:val="00541343"/>
    <w:rsid w:val="00547DF8"/>
    <w:rsid w:val="00553455"/>
    <w:rsid w:val="005548CE"/>
    <w:rsid w:val="005601BD"/>
    <w:rsid w:val="00595C51"/>
    <w:rsid w:val="005B2B59"/>
    <w:rsid w:val="005C130C"/>
    <w:rsid w:val="005C5A69"/>
    <w:rsid w:val="00643E4A"/>
    <w:rsid w:val="006477F9"/>
    <w:rsid w:val="00651106"/>
    <w:rsid w:val="006642B9"/>
    <w:rsid w:val="006807A8"/>
    <w:rsid w:val="00694F7B"/>
    <w:rsid w:val="006A2128"/>
    <w:rsid w:val="006B3705"/>
    <w:rsid w:val="006D6AA7"/>
    <w:rsid w:val="00781F9E"/>
    <w:rsid w:val="007870D2"/>
    <w:rsid w:val="007A6481"/>
    <w:rsid w:val="007E2515"/>
    <w:rsid w:val="008014D6"/>
    <w:rsid w:val="00801CE8"/>
    <w:rsid w:val="00814E5B"/>
    <w:rsid w:val="00822C7E"/>
    <w:rsid w:val="00830BF3"/>
    <w:rsid w:val="00840F2A"/>
    <w:rsid w:val="00862236"/>
    <w:rsid w:val="00882674"/>
    <w:rsid w:val="00887539"/>
    <w:rsid w:val="008902C1"/>
    <w:rsid w:val="00891CAD"/>
    <w:rsid w:val="008A511B"/>
    <w:rsid w:val="008B2613"/>
    <w:rsid w:val="008B69E8"/>
    <w:rsid w:val="008E23B1"/>
    <w:rsid w:val="008E5839"/>
    <w:rsid w:val="0091266E"/>
    <w:rsid w:val="009C0767"/>
    <w:rsid w:val="009D41DF"/>
    <w:rsid w:val="00A37E6D"/>
    <w:rsid w:val="00A62C5E"/>
    <w:rsid w:val="00A72679"/>
    <w:rsid w:val="00A805AF"/>
    <w:rsid w:val="00A86E5D"/>
    <w:rsid w:val="00AC4D10"/>
    <w:rsid w:val="00AD553B"/>
    <w:rsid w:val="00AF3861"/>
    <w:rsid w:val="00B31017"/>
    <w:rsid w:val="00B90A73"/>
    <w:rsid w:val="00BB5E34"/>
    <w:rsid w:val="00BC0AD2"/>
    <w:rsid w:val="00BE157D"/>
    <w:rsid w:val="00C20B20"/>
    <w:rsid w:val="00C44C57"/>
    <w:rsid w:val="00CF7D84"/>
    <w:rsid w:val="00D13269"/>
    <w:rsid w:val="00D148B0"/>
    <w:rsid w:val="00D2713B"/>
    <w:rsid w:val="00D322F7"/>
    <w:rsid w:val="00D549EA"/>
    <w:rsid w:val="00D66A4D"/>
    <w:rsid w:val="00E16080"/>
    <w:rsid w:val="00E45609"/>
    <w:rsid w:val="00E771EB"/>
    <w:rsid w:val="00ED4E7E"/>
    <w:rsid w:val="00FF7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B547643"/>
  <w15:docId w15:val="{EE2F80DA-E827-C542-8163-39992FA15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et-E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2C7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2C7E"/>
  </w:style>
  <w:style w:type="paragraph" w:styleId="Footer">
    <w:name w:val="footer"/>
    <w:basedOn w:val="Normal"/>
    <w:link w:val="FooterChar"/>
    <w:uiPriority w:val="99"/>
    <w:unhideWhenUsed/>
    <w:rsid w:val="00822C7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2C7E"/>
  </w:style>
  <w:style w:type="character" w:styleId="Hyperlink">
    <w:name w:val="Hyperlink"/>
    <w:basedOn w:val="DefaultParagraphFont"/>
    <w:uiPriority w:val="99"/>
    <w:unhideWhenUsed/>
    <w:rsid w:val="00822C7E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22C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4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7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arkvarakomplekti Office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124</Words>
  <Characters>712</Characters>
  <Application>Microsoft Office Word</Application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Kasutaja</dc:creator>
  <cp:lastModifiedBy>Toomas Ligi</cp:lastModifiedBy>
  <cp:revision>4</cp:revision>
  <cp:lastPrinted>2024-03-20T12:47:00Z</cp:lastPrinted>
  <dcterms:created xsi:type="dcterms:W3CDTF">2025-05-20T09:36:00Z</dcterms:created>
  <dcterms:modified xsi:type="dcterms:W3CDTF">2025-05-20T09:52:00Z</dcterms:modified>
</cp:coreProperties>
</file>